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24" w:rsidRDefault="00A10808">
      <w:r>
        <w:t xml:space="preserve">Ссылка: </w:t>
      </w:r>
      <w:bookmarkStart w:id="0" w:name="_GoBack"/>
      <w:bookmarkEnd w:id="0"/>
      <w:r w:rsidRPr="00A10808">
        <w:t>disk.yandex.ru/d/aXL0uBctam4dxA</w:t>
      </w:r>
    </w:p>
    <w:sectPr w:rsidR="00DB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D"/>
    <w:rsid w:val="00260E8D"/>
    <w:rsid w:val="00A10808"/>
    <w:rsid w:val="00D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2</cp:revision>
  <dcterms:created xsi:type="dcterms:W3CDTF">2025-01-14T10:56:00Z</dcterms:created>
  <dcterms:modified xsi:type="dcterms:W3CDTF">2025-01-14T10:56:00Z</dcterms:modified>
</cp:coreProperties>
</file>